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0636802" w14:textId="77777777" w:rsidR="00F46B68" w:rsidRPr="003D4539" w:rsidRDefault="00F46B68" w:rsidP="00F46B6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207C6">
        <w:rPr>
          <w:rFonts w:ascii="Arial" w:eastAsia="Arial" w:hAnsi="Arial" w:cs="Arial"/>
          <w:color w:val="auto"/>
          <w:sz w:val="22"/>
          <w:szCs w:val="22"/>
          <w:lang w:eastAsia="ar-SA"/>
        </w:rPr>
        <w:t>PZ.294.4923.2026</w:t>
      </w:r>
    </w:p>
    <w:p w14:paraId="4099F29D" w14:textId="77777777" w:rsidR="00F46B68" w:rsidRPr="002B385F" w:rsidRDefault="00F46B68" w:rsidP="00F46B6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2B385F">
        <w:rPr>
          <w:rFonts w:ascii="Arial" w:eastAsia="Arial" w:hAnsi="Arial" w:cs="Arial"/>
          <w:color w:val="auto"/>
          <w:sz w:val="22"/>
          <w:szCs w:val="22"/>
          <w:lang w:eastAsia="ar-SA"/>
        </w:rPr>
        <w:t>0661/IZ14GM/00960/00933/26/P</w:t>
      </w:r>
    </w:p>
    <w:p w14:paraId="6CFD3B5D" w14:textId="77777777" w:rsidR="00F46B68" w:rsidRPr="00551CCF" w:rsidRDefault="00F46B68" w:rsidP="00F46B68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EA7FBB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5BAB">
        <w:rPr>
          <w:rFonts w:ascii="Arial" w:hAnsi="Arial" w:cs="Arial"/>
          <w:b/>
          <w:bCs/>
          <w:sz w:val="22"/>
          <w:szCs w:val="22"/>
        </w:rPr>
        <w:t>„Doposażenie posterunku Nowa Wieś Legnicka w urządzenia srk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0A38CBB3" w14:textId="77777777" w:rsidR="003B4A0F" w:rsidRDefault="003B4A0F" w:rsidP="003B4A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3FEB5B4F" w14:textId="77777777" w:rsidR="003B4A0F" w:rsidRDefault="003B4A0F" w:rsidP="003B4A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431AB1E7" w14:textId="77777777" w:rsidR="003B4A0F" w:rsidRDefault="003B4A0F" w:rsidP="003B4A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50-525 Wrocław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5C37B0A2" w:rsidR="00F341C0" w:rsidRPr="003B4A0F" w:rsidRDefault="00B06956" w:rsidP="003B4A0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3B4A0F" w:rsidRPr="00551CCF">
        <w:rPr>
          <w:rFonts w:ascii="Arial" w:hAnsi="Arial" w:cs="Arial"/>
          <w:b/>
          <w:sz w:val="20"/>
          <w:szCs w:val="22"/>
        </w:rPr>
        <w:t>:</w:t>
      </w:r>
      <w:r w:rsidR="003B4A0F" w:rsidRPr="00EA7FBB">
        <w:rPr>
          <w:rFonts w:ascii="Arial" w:hAnsi="Arial" w:cs="Arial"/>
          <w:b/>
          <w:bCs/>
          <w:sz w:val="22"/>
          <w:szCs w:val="22"/>
        </w:rPr>
        <w:t xml:space="preserve"> </w:t>
      </w:r>
      <w:r w:rsidR="003B4A0F" w:rsidRPr="00905BAB">
        <w:rPr>
          <w:rFonts w:ascii="Arial" w:hAnsi="Arial" w:cs="Arial"/>
          <w:b/>
          <w:bCs/>
          <w:sz w:val="22"/>
          <w:szCs w:val="22"/>
        </w:rPr>
        <w:t>„Doposażenie posterunku Nowa Wieś Legnicka w urządzenia srk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</w:t>
      </w:r>
      <w:r w:rsidR="003B4A0F" w:rsidRPr="00612017">
        <w:rPr>
          <w:rFonts w:ascii="Arial" w:hAnsi="Arial" w:cs="Arial"/>
          <w:b/>
          <w:bCs/>
          <w:sz w:val="22"/>
          <w:szCs w:val="22"/>
        </w:rPr>
        <w:t>”</w:t>
      </w:r>
      <w:r w:rsidR="003B4A0F">
        <w:rPr>
          <w:rFonts w:ascii="Arial" w:hAnsi="Arial" w:cs="Arial"/>
          <w:b/>
          <w:bCs/>
          <w:sz w:val="20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55523E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774FB2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1703D626" w:rsidR="00542A96" w:rsidRPr="003B4A0F" w:rsidRDefault="007A6FE4" w:rsidP="003B4A0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</w:t>
      </w:r>
    </w:p>
    <w:sectPr w:rsidR="00542A96" w:rsidRPr="003B4A0F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7316" w14:textId="77777777" w:rsidR="000318D7" w:rsidRDefault="000318D7" w:rsidP="00DA091E">
      <w:r>
        <w:separator/>
      </w:r>
    </w:p>
  </w:endnote>
  <w:endnote w:type="continuationSeparator" w:id="0">
    <w:p w14:paraId="2457868F" w14:textId="77777777" w:rsidR="000318D7" w:rsidRDefault="000318D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15F51" w14:textId="77777777" w:rsidR="000318D7" w:rsidRDefault="000318D7" w:rsidP="00DA091E">
      <w:r>
        <w:separator/>
      </w:r>
    </w:p>
  </w:footnote>
  <w:footnote w:type="continuationSeparator" w:id="0">
    <w:p w14:paraId="02789E5F" w14:textId="77777777" w:rsidR="000318D7" w:rsidRDefault="000318D7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C7F3A6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754B">
      <w:rPr>
        <w:rFonts w:ascii="Arial" w:hAnsi="Arial" w:cs="Arial"/>
        <w:b/>
        <w:i/>
        <w:color w:val="auto"/>
        <w:sz w:val="18"/>
        <w:szCs w:val="16"/>
      </w:rPr>
      <w:t xml:space="preserve">7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18D7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05F8F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3754B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4A0F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74F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3472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46B68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Zawadzka Patrycja</cp:lastModifiedBy>
  <cp:revision>17</cp:revision>
  <cp:lastPrinted>2026-03-11T12:04:00Z</cp:lastPrinted>
  <dcterms:created xsi:type="dcterms:W3CDTF">2021-01-08T11:58:00Z</dcterms:created>
  <dcterms:modified xsi:type="dcterms:W3CDTF">2026-03-11T12:04:00Z</dcterms:modified>
</cp:coreProperties>
</file>